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8DFB" w14:textId="77777777" w:rsidR="00C801D5" w:rsidRDefault="00C801D5" w:rsidP="007B2103">
      <w:pPr>
        <w:snapToGrid w:val="0"/>
        <w:rPr>
          <w:rFonts w:ascii="UD デジタル 教科書体 N-R" w:eastAsia="UD デジタル 教科書体 N-R"/>
          <w:sz w:val="28"/>
          <w:szCs w:val="28"/>
        </w:rPr>
      </w:pPr>
    </w:p>
    <w:p w14:paraId="207DC337" w14:textId="7669C862" w:rsidR="00A81127" w:rsidRDefault="00C801D5" w:rsidP="00C801D5">
      <w:pPr>
        <w:snapToGrid w:val="0"/>
        <w:ind w:firstLineChars="900" w:firstLine="252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8"/>
          <w:szCs w:val="28"/>
        </w:rPr>
        <w:t>第２３回</w:t>
      </w:r>
      <w:r w:rsidR="004F2143" w:rsidRPr="00072850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>ライオンズカップ水</w:t>
      </w:r>
      <w:r w:rsidR="00072850">
        <w:rPr>
          <w:rFonts w:ascii="UD デジタル 教科書体 N-R" w:eastAsia="UD デジタル 教科書体 N-R" w:hint="eastAsia"/>
          <w:sz w:val="28"/>
          <w:szCs w:val="28"/>
        </w:rPr>
        <w:t>泳競技</w:t>
      </w:r>
      <w:r w:rsidR="004F2143" w:rsidRPr="00072850">
        <w:rPr>
          <w:rFonts w:ascii="UD デジタル 教科書体 N-R" w:eastAsia="UD デジタル 教科書体 N-R" w:hint="eastAsia"/>
          <w:sz w:val="28"/>
          <w:szCs w:val="28"/>
        </w:rPr>
        <w:t xml:space="preserve">大会　</w:t>
      </w:r>
    </w:p>
    <w:p w14:paraId="53393CD4" w14:textId="77777777" w:rsidR="00347677" w:rsidRPr="00347677" w:rsidRDefault="00347677" w:rsidP="00C801D5">
      <w:pPr>
        <w:snapToGrid w:val="0"/>
        <w:ind w:firstLineChars="900" w:firstLine="2520"/>
        <w:rPr>
          <w:rFonts w:ascii="UD デジタル 教科書体 N-R" w:eastAsia="UD デジタル 教科書体 N-R"/>
          <w:sz w:val="28"/>
          <w:szCs w:val="28"/>
        </w:rPr>
      </w:pPr>
    </w:p>
    <w:p w14:paraId="03F08F9E" w14:textId="40675911" w:rsidR="007B2103" w:rsidRPr="00072850" w:rsidRDefault="004F2143" w:rsidP="007B210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 w:rsidRPr="00072850">
        <w:rPr>
          <w:rFonts w:ascii="UD デジタル 教科書体 N-R" w:eastAsia="UD デジタル 教科書体 N-R" w:hint="eastAsia"/>
          <w:sz w:val="24"/>
          <w:szCs w:val="24"/>
        </w:rPr>
        <w:t>広島市</w:t>
      </w:r>
      <w:r w:rsidR="00C801D5">
        <w:rPr>
          <w:rFonts w:ascii="UD デジタル 教科書体 N-R" w:eastAsia="UD デジタル 教科書体 N-R" w:hint="eastAsia"/>
          <w:sz w:val="24"/>
          <w:szCs w:val="24"/>
        </w:rPr>
        <w:t>水泳</w:t>
      </w:r>
      <w:r w:rsidRPr="00072850">
        <w:rPr>
          <w:rFonts w:ascii="UD デジタル 教科書体 N-R" w:eastAsia="UD デジタル 教科書体 N-R" w:hint="eastAsia"/>
          <w:sz w:val="24"/>
          <w:szCs w:val="24"/>
        </w:rPr>
        <w:t>連盟</w:t>
      </w:r>
    </w:p>
    <w:p w14:paraId="2E6FDF69" w14:textId="21B1D435" w:rsidR="007B2103" w:rsidRPr="00072850" w:rsidRDefault="007B2103" w:rsidP="007B2103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</w:p>
    <w:p w14:paraId="71998BB4" w14:textId="21BDA650" w:rsidR="007B2103" w:rsidRPr="00072850" w:rsidRDefault="007B2103" w:rsidP="007B2103">
      <w:pPr>
        <w:snapToGrid w:val="0"/>
        <w:jc w:val="center"/>
        <w:rPr>
          <w:rFonts w:ascii="UD デジタル 教科書体 N-R" w:eastAsia="UD デジタル 教科書体 N-R"/>
          <w:sz w:val="32"/>
          <w:szCs w:val="32"/>
        </w:rPr>
      </w:pPr>
      <w:r w:rsidRPr="00072850">
        <w:rPr>
          <w:rFonts w:ascii="UD デジタル 教科書体 N-R" w:eastAsia="UD デジタル 教科書体 N-R" w:hint="eastAsia"/>
          <w:sz w:val="32"/>
          <w:szCs w:val="32"/>
        </w:rPr>
        <w:t>競技役員　健康チェック表</w:t>
      </w:r>
    </w:p>
    <w:p w14:paraId="03A213D2" w14:textId="77777777" w:rsidR="007B2103" w:rsidRPr="00072850" w:rsidRDefault="007B2103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4394"/>
        <w:gridCol w:w="1672"/>
        <w:gridCol w:w="2580"/>
      </w:tblGrid>
      <w:tr w:rsidR="00305D2B" w:rsidRPr="00072850" w14:paraId="06040FF2" w14:textId="4FA6E5A3" w:rsidTr="0079236C">
        <w:trPr>
          <w:trHeight w:val="851"/>
        </w:trPr>
        <w:tc>
          <w:tcPr>
            <w:tcW w:w="1555" w:type="dxa"/>
            <w:vAlign w:val="center"/>
          </w:tcPr>
          <w:p w14:paraId="7736A27A" w14:textId="76F2669A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名　前</w:t>
            </w:r>
          </w:p>
        </w:tc>
        <w:tc>
          <w:tcPr>
            <w:tcW w:w="4394" w:type="dxa"/>
            <w:vAlign w:val="center"/>
          </w:tcPr>
          <w:p w14:paraId="20A0C339" w14:textId="77777777" w:rsidR="00305D2B" w:rsidRPr="00072850" w:rsidRDefault="00305D2B" w:rsidP="00305D2B">
            <w:pPr>
              <w:wordWrap w:val="0"/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087A554D" w14:textId="651CE597" w:rsidR="002823C0" w:rsidRPr="00072850" w:rsidRDefault="002823C0" w:rsidP="002823C0">
            <w:pPr>
              <w:snapToGrid w:val="0"/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6213277" w14:textId="1AEB5205" w:rsidR="00305D2B" w:rsidRPr="00072850" w:rsidRDefault="00305D2B" w:rsidP="00305D2B">
            <w:pPr>
              <w:wordWrap w:val="0"/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性　別(年齢)</w:t>
            </w:r>
          </w:p>
        </w:tc>
        <w:tc>
          <w:tcPr>
            <w:tcW w:w="2580" w:type="dxa"/>
            <w:vAlign w:val="center"/>
          </w:tcPr>
          <w:p w14:paraId="50C46F36" w14:textId="78EF61EB" w:rsidR="00305D2B" w:rsidRPr="00072850" w:rsidRDefault="00305D2B" w:rsidP="0079236C">
            <w:pPr>
              <w:wordWrap w:val="0"/>
              <w:snapToGrid w:val="0"/>
              <w:ind w:firstLineChars="100" w:firstLine="240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男　女</w:t>
            </w:r>
            <w:r w:rsidR="0079236C"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 (</w:t>
            </w:r>
            <w:r w:rsidR="0079236C"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)</w:t>
            </w:r>
          </w:p>
        </w:tc>
      </w:tr>
      <w:tr w:rsidR="00305D2B" w:rsidRPr="00072850" w14:paraId="1CC61A79" w14:textId="0734B568" w:rsidTr="0079236C">
        <w:trPr>
          <w:trHeight w:val="851"/>
        </w:trPr>
        <w:tc>
          <w:tcPr>
            <w:tcW w:w="1555" w:type="dxa"/>
            <w:vAlign w:val="center"/>
          </w:tcPr>
          <w:p w14:paraId="3099F12D" w14:textId="7A00B64A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携帯電話</w:t>
            </w:r>
          </w:p>
        </w:tc>
        <w:tc>
          <w:tcPr>
            <w:tcW w:w="8646" w:type="dxa"/>
            <w:gridSpan w:val="3"/>
            <w:vAlign w:val="center"/>
          </w:tcPr>
          <w:p w14:paraId="0C200EC2" w14:textId="77777777" w:rsidR="00305D2B" w:rsidRPr="00072850" w:rsidRDefault="00305D2B" w:rsidP="00305D2B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05D2B" w:rsidRPr="00072850" w14:paraId="0F4005F0" w14:textId="51619A91" w:rsidTr="0079236C">
        <w:trPr>
          <w:trHeight w:val="851"/>
        </w:trPr>
        <w:tc>
          <w:tcPr>
            <w:tcW w:w="1555" w:type="dxa"/>
            <w:vAlign w:val="center"/>
          </w:tcPr>
          <w:p w14:paraId="3540BA83" w14:textId="513319A7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住　所</w:t>
            </w:r>
          </w:p>
        </w:tc>
        <w:tc>
          <w:tcPr>
            <w:tcW w:w="8646" w:type="dxa"/>
            <w:gridSpan w:val="3"/>
            <w:vAlign w:val="center"/>
          </w:tcPr>
          <w:p w14:paraId="287391D5" w14:textId="77777777" w:rsidR="00305D2B" w:rsidRPr="00072850" w:rsidRDefault="00305D2B" w:rsidP="00305D2B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305D2B" w:rsidRPr="00072850" w14:paraId="69253A71" w14:textId="4D21E414" w:rsidTr="00575EAC">
        <w:trPr>
          <w:trHeight w:val="851"/>
        </w:trPr>
        <w:tc>
          <w:tcPr>
            <w:tcW w:w="1555" w:type="dxa"/>
            <w:vAlign w:val="center"/>
          </w:tcPr>
          <w:p w14:paraId="4ECB5268" w14:textId="7E450FFB" w:rsidR="00305D2B" w:rsidRPr="00072850" w:rsidRDefault="00305D2B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緊急連絡先</w:t>
            </w:r>
          </w:p>
        </w:tc>
        <w:tc>
          <w:tcPr>
            <w:tcW w:w="8646" w:type="dxa"/>
            <w:gridSpan w:val="3"/>
            <w:vAlign w:val="bottom"/>
          </w:tcPr>
          <w:p w14:paraId="2837C289" w14:textId="18EC88DF" w:rsidR="00305D2B" w:rsidRPr="00072850" w:rsidRDefault="00575EAC" w:rsidP="00575EAC">
            <w:pPr>
              <w:snapToGrid w:val="0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575EAC">
              <w:rPr>
                <w:rFonts w:ascii="UD デジタル 教科書体 N-R" w:eastAsia="UD デジタル 教科書体 N-R" w:hint="eastAsia"/>
                <w:sz w:val="16"/>
                <w:szCs w:val="16"/>
              </w:rPr>
              <w:t>※上記とは異なるものを記入すること。</w:t>
            </w:r>
          </w:p>
        </w:tc>
      </w:tr>
    </w:tbl>
    <w:p w14:paraId="17A25AF4" w14:textId="38CD689C" w:rsidR="007B2103" w:rsidRPr="00072850" w:rsidRDefault="007B2103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995"/>
        <w:gridCol w:w="2541"/>
      </w:tblGrid>
      <w:tr w:rsidR="00C051B6" w:rsidRPr="00072850" w14:paraId="1E87C6C2" w14:textId="48A70864" w:rsidTr="00C051B6">
        <w:trPr>
          <w:trHeight w:val="851"/>
        </w:trPr>
        <w:tc>
          <w:tcPr>
            <w:tcW w:w="1555" w:type="dxa"/>
            <w:vAlign w:val="center"/>
          </w:tcPr>
          <w:p w14:paraId="26C2E995" w14:textId="429096E1" w:rsidR="00C051B6" w:rsidRPr="00072850" w:rsidRDefault="00C051B6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日　　付</w:t>
            </w:r>
          </w:p>
        </w:tc>
        <w:tc>
          <w:tcPr>
            <w:tcW w:w="5103" w:type="dxa"/>
            <w:vAlign w:val="center"/>
          </w:tcPr>
          <w:p w14:paraId="0AB85251" w14:textId="6A60BBE6" w:rsidR="00C051B6" w:rsidRPr="00831C54" w:rsidRDefault="00831C54" w:rsidP="00831C54">
            <w:pPr>
              <w:snapToGrid w:val="0"/>
              <w:ind w:firstLineChars="300" w:firstLine="960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831C54">
              <w:rPr>
                <w:rFonts w:ascii="UD デジタル 教科書体 N-R" w:eastAsia="UD デジタル 教科書体 N-R" w:hint="eastAsia"/>
                <w:sz w:val="32"/>
                <w:szCs w:val="32"/>
              </w:rPr>
              <w:t>８</w:t>
            </w:r>
            <w:r w:rsidR="00C051B6" w:rsidRPr="00831C54">
              <w:rPr>
                <w:rFonts w:ascii="UD デジタル 教科書体 N-R" w:eastAsia="UD デジタル 教科書体 N-R" w:hint="eastAsia"/>
                <w:sz w:val="32"/>
                <w:szCs w:val="32"/>
              </w:rPr>
              <w:t>月</w:t>
            </w:r>
            <w:r w:rsidRPr="00831C54">
              <w:rPr>
                <w:rFonts w:ascii="UD デジタル 教科書体 N-R" w:eastAsia="UD デジタル 教科書体 N-R" w:hint="eastAsia"/>
                <w:sz w:val="32"/>
                <w:szCs w:val="32"/>
              </w:rPr>
              <w:t>１</w:t>
            </w:r>
            <w:r w:rsidR="00C051B6" w:rsidRPr="00831C54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日　（　</w:t>
            </w:r>
            <w:r w:rsidRPr="00831C54">
              <w:rPr>
                <w:rFonts w:ascii="UD デジタル 教科書体 N-R" w:eastAsia="UD デジタル 教科書体 N-R" w:hint="eastAsia"/>
                <w:sz w:val="32"/>
                <w:szCs w:val="32"/>
              </w:rPr>
              <w:t>日</w:t>
            </w:r>
            <w:r w:rsidR="00C051B6" w:rsidRPr="00831C54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）</w:t>
            </w:r>
          </w:p>
        </w:tc>
        <w:tc>
          <w:tcPr>
            <w:tcW w:w="995" w:type="dxa"/>
            <w:vAlign w:val="center"/>
          </w:tcPr>
          <w:p w14:paraId="0851C02E" w14:textId="77777777" w:rsidR="00C051B6" w:rsidRPr="00072850" w:rsidRDefault="00C051B6" w:rsidP="00C051B6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072850">
              <w:rPr>
                <w:rFonts w:ascii="UD デジタル 教科書体 N-R" w:eastAsia="UD デジタル 教科書体 N-R" w:hint="eastAsia"/>
                <w:sz w:val="22"/>
              </w:rPr>
              <w:t>起床時</w:t>
            </w:r>
          </w:p>
          <w:p w14:paraId="7E811CF8" w14:textId="5B7AE101" w:rsidR="00C051B6" w:rsidRPr="00072850" w:rsidRDefault="00C051B6" w:rsidP="00C051B6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072850">
              <w:rPr>
                <w:rFonts w:ascii="UD デジタル 教科書体 N-R" w:eastAsia="UD デジタル 教科書体 N-R" w:hint="eastAsia"/>
                <w:sz w:val="22"/>
              </w:rPr>
              <w:t>体温</w:t>
            </w:r>
          </w:p>
        </w:tc>
        <w:tc>
          <w:tcPr>
            <w:tcW w:w="2541" w:type="dxa"/>
            <w:vAlign w:val="center"/>
          </w:tcPr>
          <w:p w14:paraId="4AF9AD88" w14:textId="77777777" w:rsidR="00C051B6" w:rsidRPr="00072850" w:rsidRDefault="00C051B6" w:rsidP="00C051B6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2823C0" w:rsidRPr="00072850" w14:paraId="1D6CDD6B" w14:textId="4AC44409" w:rsidTr="00131B57">
        <w:trPr>
          <w:trHeight w:val="851"/>
        </w:trPr>
        <w:tc>
          <w:tcPr>
            <w:tcW w:w="1555" w:type="dxa"/>
            <w:vAlign w:val="center"/>
          </w:tcPr>
          <w:p w14:paraId="59E0BAD8" w14:textId="2587D686" w:rsidR="002823C0" w:rsidRPr="00072850" w:rsidRDefault="002E1C6A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所　　属</w:t>
            </w:r>
          </w:p>
        </w:tc>
        <w:tc>
          <w:tcPr>
            <w:tcW w:w="8639" w:type="dxa"/>
            <w:gridSpan w:val="3"/>
            <w:vAlign w:val="center"/>
          </w:tcPr>
          <w:p w14:paraId="17BC28CF" w14:textId="77777777" w:rsidR="002823C0" w:rsidRPr="00072850" w:rsidRDefault="002823C0" w:rsidP="002E1C6A">
            <w:pPr>
              <w:snapToGrid w:val="0"/>
              <w:ind w:right="880"/>
              <w:rPr>
                <w:rFonts w:ascii="UD デジタル 教科書体 N-R" w:eastAsia="UD デジタル 教科書体 N-R"/>
                <w:sz w:val="22"/>
              </w:rPr>
            </w:pPr>
          </w:p>
          <w:p w14:paraId="6672DF8A" w14:textId="52E79394" w:rsidR="003C2BAE" w:rsidRPr="00072850" w:rsidRDefault="003C2BAE" w:rsidP="00C801D5">
            <w:pPr>
              <w:snapToGrid w:val="0"/>
              <w:ind w:right="880"/>
              <w:rPr>
                <w:rFonts w:ascii="UD デジタル 教科書体 N-R" w:eastAsia="UD デジタル 教科書体 N-R"/>
                <w:sz w:val="22"/>
              </w:rPr>
            </w:pPr>
            <w:bookmarkStart w:id="0" w:name="_GoBack"/>
            <w:bookmarkEnd w:id="0"/>
          </w:p>
        </w:tc>
      </w:tr>
      <w:tr w:rsidR="002823C0" w:rsidRPr="00072850" w14:paraId="15B03206" w14:textId="38241460" w:rsidTr="00131B57">
        <w:tc>
          <w:tcPr>
            <w:tcW w:w="1555" w:type="dxa"/>
            <w:vAlign w:val="center"/>
          </w:tcPr>
          <w:p w14:paraId="74770964" w14:textId="5B34A013" w:rsidR="002823C0" w:rsidRPr="00072850" w:rsidRDefault="002823C0" w:rsidP="00131B57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体　　調</w:t>
            </w:r>
          </w:p>
        </w:tc>
        <w:tc>
          <w:tcPr>
            <w:tcW w:w="8639" w:type="dxa"/>
            <w:gridSpan w:val="3"/>
          </w:tcPr>
          <w:p w14:paraId="2E59E442" w14:textId="77777777" w:rsidR="003C2BAE" w:rsidRPr="00072850" w:rsidRDefault="003C2BAE" w:rsidP="002823C0">
            <w:pPr>
              <w:snapToGrid w:val="0"/>
              <w:jc w:val="left"/>
              <w:rPr>
                <w:rFonts w:ascii="UD デジタル 教科書体 N-R" w:eastAsia="UD デジタル 教科書体 N-R" w:hAnsi="Segoe UI Symbol" w:cs="Segoe UI Symbol"/>
                <w:sz w:val="24"/>
                <w:szCs w:val="24"/>
              </w:rPr>
            </w:pPr>
          </w:p>
          <w:p w14:paraId="3A95A4D7" w14:textId="2F857803" w:rsidR="002823C0" w:rsidRPr="00072850" w:rsidRDefault="002823C0" w:rsidP="002823C0">
            <w:pPr>
              <w:snapToGrid w:val="0"/>
              <w:jc w:val="left"/>
              <w:rPr>
                <w:rFonts w:ascii="UD デジタル 教科書体 N-R" w:eastAsia="UD デジタル 教科書体 N-R" w:hAnsi="Segoe UI Symbol" w:cs="Segoe UI Symbol"/>
                <w:sz w:val="24"/>
                <w:szCs w:val="24"/>
              </w:rPr>
            </w:pPr>
            <w:r w:rsidRPr="00072850">
              <w:rPr>
                <w:rFonts w:ascii="UD デジタル 教科書体 N-R" w:eastAsia="UD デジタル 教科書体 N-R" w:hAnsi="Segoe UI Symbol" w:cs="Segoe UI Symbol" w:hint="eastAsia"/>
                <w:sz w:val="24"/>
                <w:szCs w:val="24"/>
              </w:rPr>
              <w:t>〔2週間の間において異常がなければ各項目に</w:t>
            </w:r>
            <w:r w:rsidRPr="0007285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✓</w:t>
            </w:r>
            <w:r w:rsidRPr="00072850">
              <w:rPr>
                <w:rFonts w:ascii="UD デジタル 教科書体 N-R" w:eastAsia="UD デジタル 教科書体 N-R" w:hAnsi="UD デジタル 教科書体 N-B" w:cs="UD デジタル 教科書体 N-B" w:hint="eastAsia"/>
                <w:sz w:val="24"/>
                <w:szCs w:val="24"/>
              </w:rPr>
              <w:t>してください。〕</w:t>
            </w:r>
          </w:p>
          <w:p w14:paraId="58B1D2B9" w14:textId="01C9ECFF" w:rsidR="002823C0" w:rsidRPr="00072850" w:rsidRDefault="002823C0" w:rsidP="00131B57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平熱を超える発熱（概ね37度５分以上）</w:t>
            </w:r>
          </w:p>
          <w:p w14:paraId="06FB2B8D" w14:textId="77777777" w:rsidR="002823C0" w:rsidRPr="00072850" w:rsidRDefault="002823C0" w:rsidP="00131B57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咳、のどの痛みなど風邪の症状</w:t>
            </w:r>
          </w:p>
          <w:p w14:paraId="68E9A74C" w14:textId="77777777" w:rsidR="002823C0" w:rsidRPr="00072850" w:rsidRDefault="002823C0" w:rsidP="00131B57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だるさ（倦怠感），息苦しさ（呼吸困難）</w:t>
            </w:r>
          </w:p>
          <w:p w14:paraId="2B8548BA" w14:textId="77777777" w:rsidR="00131B57" w:rsidRPr="00072850" w:rsidRDefault="002823C0" w:rsidP="003C2BAE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72850">
              <w:rPr>
                <w:rFonts w:ascii="Segoe UI Symbol" w:eastAsia="UD デジタル 教科書体 N-R" w:hAnsi="Segoe UI Symbol" w:cs="Segoe UI Symbol"/>
                <w:sz w:val="24"/>
                <w:szCs w:val="24"/>
              </w:rPr>
              <w:t>☐</w:t>
            </w:r>
            <w:r w:rsidRPr="00072850">
              <w:rPr>
                <w:rFonts w:ascii="UD デジタル 教科書体 N-R" w:eastAsia="UD デジタル 教科書体 N-R" w:hAnsi="游明朝" w:cs="游明朝" w:hint="eastAsia"/>
                <w:sz w:val="24"/>
                <w:szCs w:val="24"/>
              </w:rPr>
              <w:t xml:space="preserve">　</w:t>
            </w:r>
            <w:r w:rsidRPr="00072850">
              <w:rPr>
                <w:rFonts w:ascii="UD デジタル 教科書体 N-R" w:eastAsia="UD デジタル 教科書体 N-R" w:hint="eastAsia"/>
                <w:sz w:val="24"/>
                <w:szCs w:val="24"/>
              </w:rPr>
              <w:t>味覚や嗅覚の異常</w:t>
            </w:r>
          </w:p>
          <w:p w14:paraId="5B2E8A74" w14:textId="4996714C" w:rsidR="003C2BAE" w:rsidRPr="00072850" w:rsidRDefault="003C2BAE" w:rsidP="003C2BAE">
            <w:pPr>
              <w:snapToGrid w:val="0"/>
              <w:ind w:firstLineChars="50" w:firstLine="120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14:paraId="3B3305F5" w14:textId="1A4516CD" w:rsidR="00725911" w:rsidRPr="00072850" w:rsidRDefault="00725911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p w14:paraId="6378D1D9" w14:textId="19329C79" w:rsidR="004F2143" w:rsidRPr="00072850" w:rsidRDefault="00131B57" w:rsidP="005612BC">
      <w:pPr>
        <w:pStyle w:val="a4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0"/>
          <w:szCs w:val="20"/>
        </w:rPr>
      </w:pPr>
      <w:r w:rsidRPr="00072850">
        <w:rPr>
          <w:rFonts w:ascii="UD デジタル 教科書体 N-R" w:eastAsia="UD デジタル 教科書体 N-R" w:hint="eastAsia"/>
          <w:sz w:val="20"/>
          <w:szCs w:val="20"/>
        </w:rPr>
        <w:t>来場されたら</w:t>
      </w:r>
      <w:r w:rsidR="004F2143" w:rsidRPr="00072850">
        <w:rPr>
          <w:rFonts w:ascii="UD デジタル 教科書体 N-R" w:eastAsia="UD デジタル 教科書体 N-R" w:hint="eastAsia"/>
          <w:sz w:val="20"/>
          <w:szCs w:val="20"/>
        </w:rPr>
        <w:t>必要事項を記入し</w:t>
      </w:r>
      <w:r w:rsidRPr="00072850">
        <w:rPr>
          <w:rFonts w:ascii="UD デジタル 教科書体 N-R" w:eastAsia="UD デジタル 教科書体 N-R" w:hint="eastAsia"/>
          <w:sz w:val="20"/>
          <w:szCs w:val="20"/>
        </w:rPr>
        <w:t>、受付にご提出をお願いします。</w:t>
      </w:r>
    </w:p>
    <w:p w14:paraId="45A99CB5" w14:textId="6A4D62DA" w:rsidR="005612BC" w:rsidRPr="00072850" w:rsidRDefault="005612BC" w:rsidP="005612BC">
      <w:pPr>
        <w:pStyle w:val="a4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0"/>
          <w:szCs w:val="20"/>
        </w:rPr>
      </w:pPr>
      <w:r w:rsidRPr="00072850">
        <w:rPr>
          <w:rFonts w:ascii="UD デジタル 教科書体 N-R" w:eastAsia="UD デジタル 教科書体 N-R" w:hint="eastAsia"/>
          <w:sz w:val="20"/>
          <w:szCs w:val="20"/>
        </w:rPr>
        <w:t>役員の方ご自身の体調についてご記入ください。</w:t>
      </w:r>
    </w:p>
    <w:p w14:paraId="5756B44E" w14:textId="66B71475" w:rsidR="00131B57" w:rsidRPr="00072850" w:rsidRDefault="00131B57" w:rsidP="002E1C6A">
      <w:pPr>
        <w:rPr>
          <w:rFonts w:ascii="UD デジタル 教科書体 N-R" w:eastAsia="UD デジタル 教科書体 N-R"/>
          <w:sz w:val="20"/>
          <w:szCs w:val="20"/>
        </w:rPr>
      </w:pPr>
    </w:p>
    <w:p w14:paraId="67887EDA" w14:textId="77777777" w:rsidR="00131B57" w:rsidRPr="00072850" w:rsidRDefault="00131B57" w:rsidP="007B2103">
      <w:pPr>
        <w:snapToGrid w:val="0"/>
        <w:jc w:val="left"/>
        <w:rPr>
          <w:rFonts w:ascii="UD デジタル 教科書体 N-R" w:eastAsia="UD デジタル 教科書体 N-R"/>
          <w:sz w:val="32"/>
          <w:szCs w:val="32"/>
        </w:rPr>
      </w:pPr>
    </w:p>
    <w:sectPr w:rsidR="00131B57" w:rsidRPr="00072850" w:rsidSect="007B210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1A2D" w14:textId="77777777" w:rsidR="002A330B" w:rsidRDefault="002A330B" w:rsidP="009F6C18">
      <w:r>
        <w:separator/>
      </w:r>
    </w:p>
  </w:endnote>
  <w:endnote w:type="continuationSeparator" w:id="0">
    <w:p w14:paraId="37A0DD18" w14:textId="77777777" w:rsidR="002A330B" w:rsidRDefault="002A330B" w:rsidP="009F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188E" w14:textId="77777777" w:rsidR="002A330B" w:rsidRDefault="002A330B" w:rsidP="009F6C18">
      <w:r>
        <w:separator/>
      </w:r>
    </w:p>
  </w:footnote>
  <w:footnote w:type="continuationSeparator" w:id="0">
    <w:p w14:paraId="5B13AE9E" w14:textId="77777777" w:rsidR="002A330B" w:rsidRDefault="002A330B" w:rsidP="009F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3"/>
    <w:rsid w:val="00072850"/>
    <w:rsid w:val="00131B57"/>
    <w:rsid w:val="002823C0"/>
    <w:rsid w:val="002A330B"/>
    <w:rsid w:val="002E1C6A"/>
    <w:rsid w:val="00305D2B"/>
    <w:rsid w:val="00347677"/>
    <w:rsid w:val="0037356E"/>
    <w:rsid w:val="003C2BAE"/>
    <w:rsid w:val="004430F6"/>
    <w:rsid w:val="004F2143"/>
    <w:rsid w:val="005612BC"/>
    <w:rsid w:val="00575EAC"/>
    <w:rsid w:val="00725911"/>
    <w:rsid w:val="0079236C"/>
    <w:rsid w:val="007B2103"/>
    <w:rsid w:val="00825A4F"/>
    <w:rsid w:val="00831C54"/>
    <w:rsid w:val="009F6C18"/>
    <w:rsid w:val="00A81127"/>
    <w:rsid w:val="00C051B6"/>
    <w:rsid w:val="00C64B47"/>
    <w:rsid w:val="00C801D5"/>
    <w:rsid w:val="00D33B18"/>
    <w:rsid w:val="00D91D4E"/>
    <w:rsid w:val="00E6218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0DCED"/>
  <w15:chartTrackingRefBased/>
  <w15:docId w15:val="{859DAE09-4C20-4A9D-B107-E11D3B24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B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C18"/>
  </w:style>
  <w:style w:type="paragraph" w:styleId="a7">
    <w:name w:val="footer"/>
    <w:basedOn w:val="a"/>
    <w:link w:val="a8"/>
    <w:uiPriority w:val="99"/>
    <w:unhideWhenUsed/>
    <w:rsid w:val="009F6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C18"/>
  </w:style>
  <w:style w:type="paragraph" w:styleId="a9">
    <w:name w:val="Balloon Text"/>
    <w:basedOn w:val="a"/>
    <w:link w:val="aa"/>
    <w:uiPriority w:val="99"/>
    <w:semiHidden/>
    <w:unhideWhenUsed/>
    <w:rsid w:val="0079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目見田 洋一</dc:creator>
  <cp:keywords/>
  <dc:description/>
  <cp:lastModifiedBy>Windows ユーザー</cp:lastModifiedBy>
  <cp:revision>4</cp:revision>
  <cp:lastPrinted>2020-09-18T23:42:00Z</cp:lastPrinted>
  <dcterms:created xsi:type="dcterms:W3CDTF">2021-07-16T05:58:00Z</dcterms:created>
  <dcterms:modified xsi:type="dcterms:W3CDTF">2021-07-16T06:04:00Z</dcterms:modified>
</cp:coreProperties>
</file>